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1D" w:rsidRDefault="00CF181D">
      <w:pPr>
        <w:pStyle w:val="a3"/>
        <w:spacing w:before="69"/>
        <w:ind w:left="4827" w:right="2008"/>
      </w:pPr>
      <w:r>
        <w:t>Директору</w:t>
      </w:r>
      <w:r>
        <w:rPr>
          <w:spacing w:val="-7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610E3">
        <w:t>32</w:t>
      </w:r>
      <w:r>
        <w:rPr>
          <w:spacing w:val="-67"/>
        </w:rPr>
        <w:t xml:space="preserve"> </w:t>
      </w:r>
      <w:r w:rsidR="008610E3">
        <w:t>Л.Н. Прогонюк</w:t>
      </w:r>
      <w:bookmarkStart w:id="0" w:name="_GoBack"/>
      <w:bookmarkEnd w:id="0"/>
    </w:p>
    <w:p w:rsidR="000B181D" w:rsidRDefault="00CF181D">
      <w:pPr>
        <w:pStyle w:val="a3"/>
        <w:tabs>
          <w:tab w:val="left" w:pos="9416"/>
        </w:tabs>
        <w:spacing w:line="321" w:lineRule="exact"/>
        <w:ind w:left="4827"/>
      </w:pPr>
      <w:r>
        <w:t xml:space="preserve">от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181D" w:rsidRDefault="00CF181D">
      <w:pPr>
        <w:spacing w:before="7"/>
        <w:ind w:left="5700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(последнее</w:t>
      </w:r>
    </w:p>
    <w:p w:rsidR="000B181D" w:rsidRDefault="005726DF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198120</wp:posOffset>
                </wp:positionV>
                <wp:extent cx="292862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8620" cy="1270"/>
                        </a:xfrm>
                        <a:custGeom>
                          <a:avLst/>
                          <a:gdLst>
                            <a:gd name="T0" fmla="+- 0 5767 5767"/>
                            <a:gd name="T1" fmla="*/ T0 w 4612"/>
                            <a:gd name="T2" fmla="+- 0 7020 5767"/>
                            <a:gd name="T3" fmla="*/ T2 w 4612"/>
                            <a:gd name="T4" fmla="+- 0 7024 5767"/>
                            <a:gd name="T5" fmla="*/ T4 w 4612"/>
                            <a:gd name="T6" fmla="+- 0 7860 5767"/>
                            <a:gd name="T7" fmla="*/ T6 w 4612"/>
                            <a:gd name="T8" fmla="+- 0 7864 5767"/>
                            <a:gd name="T9" fmla="*/ T8 w 4612"/>
                            <a:gd name="T10" fmla="+- 0 8699 5767"/>
                            <a:gd name="T11" fmla="*/ T10 w 4612"/>
                            <a:gd name="T12" fmla="+- 0 8704 5767"/>
                            <a:gd name="T13" fmla="*/ T12 w 4612"/>
                            <a:gd name="T14" fmla="+- 0 9539 5767"/>
                            <a:gd name="T15" fmla="*/ T14 w 4612"/>
                            <a:gd name="T16" fmla="+- 0 9543 5767"/>
                            <a:gd name="T17" fmla="*/ T16 w 4612"/>
                            <a:gd name="T18" fmla="+- 0 10379 5767"/>
                            <a:gd name="T19" fmla="*/ T18 w 4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6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4341" id="AutoShape 6" o:spid="_x0000_s1026" style="position:absolute;margin-left:288.35pt;margin-top:15.6pt;width:23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J93wMAAMILAAAOAAAAZHJzL2Uyb0RvYy54bWysVl2PozYUfa/U/2Dx2CoDJoSPaDKrVTKp&#10;Km27K232BzhgAipgajsf06r/vdc2TiAbJKZqHojhHo7vvQfb5/nDpa7QiXJRsmbl4CfPQbRJWVY2&#10;h5XzbbedxQ4SkjQZqVhDV84bFc6Hlx9/eD63S+qzglUZ5QhIGrE8tyunkLJduq5IC1oT8cRa2kAw&#10;Z7wmEm75wc04OQN7Xbm+54XumfGs5SylQsDTjQk6L5o/z2kqP+e5oBJVKwdyk/rK9XWvru7LM1ke&#10;OGmLMu3SIP8hi5qUDUx6pdoQSdCRl99R1WXKmWC5fEpZ7bI8L1Oqa4BqsHdXzdeCtFTXAs0R7bVN&#10;4v+jTX8/feGozFbOwkENqUGij0fJ9MwoVO05t2IJqK/tF64KFO0nlv4hIOAOIupGAAbtz7+xDGgI&#10;0OiWXHJeqzehWHTRnX+7dp5eJErhoZ/4ceiDQCnEsB9pYVyytO+mRyF/oUzzkNMnIY1uGYx017Mu&#10;9x1Q5HUFEv48Qx5aRGGkL53OVxi2sJ9ctPPQGQUh9u9BvgVprsjzDeE9bG5hissf4QosyHIFD/MC&#10;EUz6iisY4QotyHDF4eO8IgtTXOEIFyzPXr+iOHycV2Jhiise4cLD5sdhkjwsEg+6j8faD4L0c4sj&#10;73FueCAAHlMADyVIFvOR7AYa4DER8FCFZBHMHxc7kAGP6YCHQmBvHo2kN5AC97WA9XKwK4IUdpGk&#10;l6ZbJTBCRO3Lnl6XLRNqPe5ADbsggQFAakWNYKHVk7HQx8lYaNJkLDRgMlZ9atPB76kOv6c8/J76&#10;8IMCjTCdjhxOtfvzjDsIzrO92ZtaIpX8Skc1ROeVo/c39aBmJ7pjOiTvtmOY5Batmj4K+4thc2z4&#10;9kKr6QA4rPUGsK8YoO8l0xgBOJExmcOO0VPbTnhLoZs6mU9jnEfRNEYAwnbQm/o2pU3CTK1l6ANN&#10;GDqvhIIz1Qy0eErz3rHXsG1ZVfrcqxolaeRFWC9kwaoyU0GlquCH/bri6ESU49E/9VEA2QDWciE3&#10;RBQGp0Pm2+Hs2GR6loKS7LUbS1JWZgxEld4h4OjuvjF1iGuv83fiJa/xaxzMAj98nQXeZjP7uF0H&#10;s3CLo8VmvlmvN/gflTMOlkWZZbRRaVvfhYNpvqZzgMYxXZ3XoLxBF7b6930X3GEauklQi/03Ilhf&#10;Y4zQnmVv4HE4M0YSjC8MCsb/ctAZTOTKEX8eCacOqn5twKUlOAiU69Q3wSJSDof3I/t+hDQpUK0c&#10;6cA2rYZraZzqseXloYCZjN4NUxYtL5UJ0ibMZNXdgFHUFXSmVjnR/r1G3az3y78AAAD//wMAUEsD&#10;BBQABgAIAAAAIQB4wPR+3wAAAAoBAAAPAAAAZHJzL2Rvd25yZXYueG1sTI/LTsMwEEX3SPyDNUjs&#10;qN1HGhriVKioLNhUBKRu3XiaRI3Hke2m4e9xVrCcmaM75+bb0XRsQOdbSxLmMwEMqbK6pVrC99f+&#10;6RmYD4q06iyhhB/0sC3u73KVaXujTxzKULMYQj5TEpoQ+oxzXzVolJ/ZHineztYZFeLoaq6dusVw&#10;0/GFEGtuVEvxQ6N63DVYXcqrkWDGt1XgR+f3h1okH5ehfD8mOykfH8bXF2ABx/AHw6Qf1aGITid7&#10;Je1ZJyFJ12lEJSznC2ATIJbpBthp2qyAFzn/X6H4BQAA//8DAFBLAQItABQABgAIAAAAIQC2gziS&#10;/gAAAOEBAAATAAAAAAAAAAAAAAAAAAAAAABbQ29udGVudF9UeXBlc10ueG1sUEsBAi0AFAAGAAgA&#10;AAAhADj9If/WAAAAlAEAAAsAAAAAAAAAAAAAAAAALwEAAF9yZWxzLy5yZWxzUEsBAi0AFAAGAAgA&#10;AAAhAIuekn3fAwAAwgsAAA4AAAAAAAAAAAAAAAAALgIAAGRycy9lMm9Eb2MueG1sUEsBAi0AFAAG&#10;AAgAAAAhAHjA9H7fAAAACgEAAA8AAAAAAAAAAAAAAAAAOQYAAGRycy9kb3ducmV2LnhtbFBLBQYA&#10;AAAABAAEAPMAAABFBwAAAAA=&#10;" path="m,l1253,t4,l2093,t4,l2932,t5,l3772,t4,l4612,e" filled="f" strokeweight=".19642mm">
                <v:path arrowok="t" o:connecttype="custom" o:connectlocs="0,0;795655,0;798195,0;1329055,0;1331595,0;1861820,0;1864995,0;2395220,0;2397760,0;2928620,0" o:connectangles="0,0,0,0,0,0,0,0,0,0"/>
                <w10:wrap type="topAndBottom" anchorx="page"/>
              </v:shape>
            </w:pict>
          </mc:Fallback>
        </mc:AlternateContent>
      </w:r>
    </w:p>
    <w:p w:rsidR="000B181D" w:rsidRDefault="00CF181D">
      <w:pPr>
        <w:spacing w:line="155" w:lineRule="exact"/>
        <w:ind w:left="6061"/>
        <w:rPr>
          <w:sz w:val="16"/>
        </w:rPr>
      </w:pP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</w:p>
    <w:p w:rsidR="000B181D" w:rsidRDefault="00CF181D">
      <w:pPr>
        <w:pStyle w:val="a3"/>
        <w:tabs>
          <w:tab w:val="left" w:pos="9483"/>
          <w:tab w:val="left" w:pos="9554"/>
        </w:tabs>
        <w:spacing w:line="362" w:lineRule="auto"/>
        <w:ind w:left="4827" w:right="867"/>
      </w:pPr>
      <w:r>
        <w:t>Дата</w:t>
      </w:r>
      <w:r>
        <w:rPr>
          <w:spacing w:val="-9"/>
        </w:rPr>
        <w:t xml:space="preserve"> </w:t>
      </w:r>
      <w:r>
        <w:t>рождения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181D" w:rsidRDefault="00CF181D">
      <w:pPr>
        <w:pStyle w:val="a3"/>
        <w:tabs>
          <w:tab w:val="left" w:pos="9442"/>
        </w:tabs>
        <w:spacing w:line="320" w:lineRule="exact"/>
        <w:ind w:left="48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B181D" w:rsidRDefault="00CF181D">
      <w:pPr>
        <w:spacing w:line="182" w:lineRule="exact"/>
        <w:ind w:left="5600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(последнее</w:t>
      </w:r>
    </w:p>
    <w:p w:rsidR="000B181D" w:rsidRDefault="00CF181D">
      <w:pPr>
        <w:pStyle w:val="a3"/>
        <w:tabs>
          <w:tab w:val="left" w:pos="9445"/>
        </w:tabs>
        <w:spacing w:line="320" w:lineRule="exact"/>
        <w:ind w:left="48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B181D" w:rsidRDefault="00CF181D">
      <w:pPr>
        <w:spacing w:before="1"/>
        <w:ind w:left="6181"/>
        <w:rPr>
          <w:sz w:val="16"/>
        </w:rPr>
      </w:pP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"/>
          <w:sz w:val="16"/>
        </w:rPr>
        <w:t xml:space="preserve"> </w:t>
      </w:r>
      <w:r>
        <w:rPr>
          <w:sz w:val="16"/>
        </w:rPr>
        <w:t>учащегося)</w:t>
      </w:r>
    </w:p>
    <w:p w:rsidR="000B181D" w:rsidRDefault="000B181D">
      <w:pPr>
        <w:pStyle w:val="a3"/>
        <w:rPr>
          <w:sz w:val="18"/>
        </w:rPr>
      </w:pPr>
    </w:p>
    <w:p w:rsidR="000B181D" w:rsidRDefault="000B181D">
      <w:pPr>
        <w:pStyle w:val="a3"/>
        <w:rPr>
          <w:sz w:val="18"/>
        </w:rPr>
      </w:pPr>
    </w:p>
    <w:p w:rsidR="000B181D" w:rsidRDefault="000B181D">
      <w:pPr>
        <w:pStyle w:val="a3"/>
        <w:rPr>
          <w:sz w:val="18"/>
        </w:rPr>
      </w:pPr>
    </w:p>
    <w:p w:rsidR="000B181D" w:rsidRDefault="000B181D">
      <w:pPr>
        <w:pStyle w:val="a3"/>
        <w:rPr>
          <w:sz w:val="18"/>
        </w:rPr>
      </w:pPr>
    </w:p>
    <w:p w:rsidR="000B181D" w:rsidRDefault="000B181D">
      <w:pPr>
        <w:pStyle w:val="a3"/>
        <w:rPr>
          <w:sz w:val="18"/>
        </w:rPr>
      </w:pPr>
    </w:p>
    <w:p w:rsidR="000B181D" w:rsidRDefault="000B181D">
      <w:pPr>
        <w:pStyle w:val="a3"/>
        <w:rPr>
          <w:sz w:val="22"/>
        </w:rPr>
      </w:pPr>
    </w:p>
    <w:p w:rsidR="000B181D" w:rsidRDefault="00CF181D">
      <w:pPr>
        <w:pStyle w:val="a3"/>
        <w:spacing w:line="322" w:lineRule="exact"/>
        <w:ind w:left="4451" w:right="4285"/>
        <w:jc w:val="center"/>
      </w:pPr>
      <w:bookmarkStart w:id="1" w:name="ЗАЯВЛЕНИЕ"/>
      <w:bookmarkEnd w:id="1"/>
      <w:r>
        <w:t>ЗАЯВЛЕНИЕ</w:t>
      </w:r>
    </w:p>
    <w:p w:rsidR="000B181D" w:rsidRDefault="00CF181D">
      <w:pPr>
        <w:pStyle w:val="a3"/>
        <w:ind w:left="279" w:right="116" w:hanging="10"/>
        <w:jc w:val="center"/>
      </w:pPr>
      <w:r>
        <w:rPr>
          <w:sz w:val="26"/>
        </w:rPr>
        <w:t xml:space="preserve">о </w:t>
      </w:r>
      <w:r>
        <w:t>предоставлении услуги «Предоставление информации о текущей успеваемости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-5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дневника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успеваемости»</w:t>
      </w:r>
      <w:r>
        <w:rPr>
          <w:spacing w:val="-67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услуга)</w:t>
      </w:r>
    </w:p>
    <w:p w:rsidR="000B181D" w:rsidRDefault="000B181D">
      <w:pPr>
        <w:pStyle w:val="a3"/>
        <w:spacing w:before="10"/>
        <w:rPr>
          <w:sz w:val="27"/>
        </w:rPr>
      </w:pPr>
    </w:p>
    <w:p w:rsidR="000B181D" w:rsidRDefault="00CF181D">
      <w:pPr>
        <w:pStyle w:val="a3"/>
        <w:spacing w:before="1"/>
        <w:ind w:left="759"/>
      </w:pPr>
      <w:r>
        <w:t>Прошу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(отметить</w:t>
      </w:r>
      <w:r>
        <w:rPr>
          <w:spacing w:val="-6"/>
        </w:rPr>
        <w:t xml:space="preserve"> </w:t>
      </w:r>
      <w:r>
        <w:t>нужное):</w:t>
      </w:r>
    </w:p>
    <w:p w:rsidR="000B181D" w:rsidRDefault="000B181D">
      <w:pPr>
        <w:pStyle w:val="a3"/>
        <w:spacing w:before="6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643"/>
      </w:tblGrid>
      <w:tr w:rsidR="000B181D">
        <w:trPr>
          <w:trHeight w:val="2578"/>
        </w:trPr>
        <w:tc>
          <w:tcPr>
            <w:tcW w:w="989" w:type="dxa"/>
          </w:tcPr>
          <w:p w:rsidR="000B181D" w:rsidRDefault="000B181D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0B181D" w:rsidRDefault="005726DF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12750" cy="241300"/>
                      <wp:effectExtent l="5715" t="4445" r="635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241300"/>
                                <a:chOff x="0" y="0"/>
                                <a:chExt cx="650" cy="380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6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812E9" id="Group 4" o:spid="_x0000_s1026" style="width:32.5pt;height:19pt;mso-position-horizontal-relative:char;mso-position-vertical-relative:line" coordsize="6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9/4QIAAGMGAAAOAAAAZHJzL2Uyb0RvYy54bWykVdtu2zAMfR+wfxD0njpOnEuNOkURJ8WA&#10;bivW7QMUW7aF2ZInKXG6Yv8+inLSNMWwofODQ5oUeXhIMVfX+6YmO66NUDKh4cWQEi4zlQtZJvTb&#10;1/VgTomxTOasVpIn9JEber14/+6qa2M+UpWqc64JBJEm7tqEVta2cRCYrOINMxeq5RKMhdINs6Dq&#10;Msg16yB6Uwej4XAadErnrVYZNwa+pt5IFxi/KHhmPxeF4ZbUCQVsFt8a3xv3DhZXLC41ayuR9TDY&#10;G1A0TEhIegyVMsvIVotXoRqRaWVUYS8y1QSqKETGsQaoJhyeVXOr1bbFWsq4K9sjTUDtGU9vDpt9&#10;2t1rIvKEjimRrIEWYVYSOWq6tozB41a3D+299vWBeKey7wbMwbnd6aV3Jpvuo8ohHNtahdTsC924&#10;EFA02WMHHo8d4HtLMvgYhaPZBPqUgWkUheNh36Gsgja+OpVVq/7c9HBoPMcTAYt9OoTYQ3L1wJSZ&#10;ZyLN/xH5ULGWY3+Mo6knMjoQ+QWmj8my5mTiyUSvA5PG00ikWlbgxW+0Vl3FWQ6gQucP0E8OOMVA&#10;E/7Kawj0AXvwg7N9YHY67mkdT18yxOJWG3vLVUOckFANsLFhbHdnrAPy7OL6J9Va1DUGryXpINVo&#10;Bn1yJqNqkTsrKrrcLGtNdszdPXywrDM3lzRlpvJ+GMEjb4SF1VCLJqHz42kWO4pWMsf8lonay4Cx&#10;li4r1Auoe8lfwafL4eVqvppHg2g0XQ2iYZoObtbLaDBdh7NJOk6XyzT85QoIo7gSec6lq+GwDsLo&#10;36akX0z+Ih8Xwp8pWePzmpLgJQzkH6o6/GJ1OBtuHPxMb1T+CKOhld9vsI9BqJT+SUkHuy2h5seW&#10;aU5J/UHCeF2GUeSWISrRZDYCRZ9aNqcWJjMIlVBLiReX1i/QbatFWUGmEJsv1Q1c9ULgyLhx9aj6&#10;QYZrhxJuMqyl37puVZ7q6PX837D4DQAA//8DAFBLAwQUAAYACAAAACEATftmttoAAAADAQAADwAA&#10;AGRycy9kb3ducmV2LnhtbEyPQUvDQBCF74L/YRnBm93E0lJiNqUU9VQEW0G8TbPTJDQ7G7LbJP33&#10;jl708uDxhve+ydeTa9VAfWg8G0hnCSji0tuGKwMfh5eHFagQkS22nsnAlQKsi9ubHDPrR36nYR8r&#10;JSUcMjRQx9hlWoeyJodh5jtiyU6+dxjF9pW2PY5S7lr9mCRL7bBhWaixo21N5Xl/cQZeRxw38/R5&#10;2J1P2+vXYfH2uUvJmPu7afMEKtIU/47hB1/QoRCmo7+wDao1II/EX5VsuRB3NDBfJaCLXP9nL74B&#10;AAD//wMAUEsBAi0AFAAGAAgAAAAhALaDOJL+AAAA4QEAABMAAAAAAAAAAAAAAAAAAAAAAFtDb250&#10;ZW50X1R5cGVzXS54bWxQSwECLQAUAAYACAAAACEAOP0h/9YAAACUAQAACwAAAAAAAAAAAAAAAAAv&#10;AQAAX3JlbHMvLnJlbHNQSwECLQAUAAYACAAAACEALu7vf+ECAABjBgAADgAAAAAAAAAAAAAAAAAu&#10;AgAAZHJzL2Uyb0RvYy54bWxQSwECLQAUAAYACAAAACEATftmttoAAAADAQAADwAAAAAAAAAAAAAA&#10;AAA7BQAAZHJzL2Rvd25yZXYueG1sUEsFBgAAAAAEAAQA8wAAAEIGAAAAAA==&#10;">
                      <v:rect id="Rectangle 5" o:spid="_x0000_s1027" style="position:absolute;left:10;top:10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3" w:type="dxa"/>
          </w:tcPr>
          <w:p w:rsidR="000B181D" w:rsidRDefault="00CF18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госуслуг,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</w:p>
          <w:p w:rsidR="000B181D" w:rsidRDefault="00CF181D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«Госуслуги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ХМАО»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 «Личного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Югры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0B181D" w:rsidRDefault="00CF18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</w:p>
          <w:p w:rsidR="000B181D" w:rsidRDefault="00CF181D">
            <w:pPr>
              <w:pStyle w:val="TableParagraph"/>
              <w:tabs>
                <w:tab w:val="left" w:pos="647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СНИЛС: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0B181D">
        <w:trPr>
          <w:trHeight w:val="964"/>
        </w:trPr>
        <w:tc>
          <w:tcPr>
            <w:tcW w:w="989" w:type="dxa"/>
          </w:tcPr>
          <w:p w:rsidR="000B181D" w:rsidRDefault="000B181D">
            <w:pPr>
              <w:pStyle w:val="TableParagraph"/>
              <w:spacing w:before="5"/>
              <w:ind w:left="0"/>
              <w:rPr>
                <w:sz w:val="8"/>
              </w:rPr>
            </w:pPr>
          </w:p>
          <w:p w:rsidR="000B181D" w:rsidRDefault="005726DF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12750" cy="241300"/>
                      <wp:effectExtent l="1270" t="3175" r="508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0" cy="241300"/>
                                <a:chOff x="0" y="0"/>
                                <a:chExt cx="650" cy="38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6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B515A" id="Group 2" o:spid="_x0000_s1026" style="width:32.5pt;height:19pt;mso-position-horizontal-relative:char;mso-position-vertical-relative:line" coordsize="6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bI4QIAAGMGAAAOAAAAZHJzL2Uyb0RvYy54bWykVdtu2zAMfR+wfxD0njp23CQ16hRFnBQD&#10;dinW7QMUW7aF2ZInKXG6Yf8+inLSNMWwofODQ5oUyXNIMdc3+7YhO66NUDKl4cWYEi5zVQhZpfTr&#10;l/VoTomxTBasUZKn9JEberN4++a67xIeqVo1BdcEgkiT9F1Ka2u7JAhMXvOWmQvVcQnGUumWWVB1&#10;FRSa9RC9bYJoPJ4GvdJFp1XOjYGvmTfSBcYvS57bT2VpuCVNSqE2i2+N7417B4trllSadbXIhzLY&#10;K6pomZCQ9BgqY5aRrRYvQrUi18qo0l7kqg1UWYqcIwZAE47P0Nxpte0QS5X0VXekCag94+nVYfOP&#10;u3tNRAG9o0SyFlqEWUnkqOm7KgGPO909dPfa4wPxvcq/GTAH53anV96ZbPoPqoBwbGsVUrMvdetC&#10;AGiyxw48HjvA95bk8DEOo9kl9CkHUxSHk/HQobyGNr44lder4dz0cGgyxxMBS3w6LHEoyeGBKTNP&#10;RJr/I/KhZh3H/hhH00BkdCDyM0wfk1XDycSTiV4HJo2nkUi1rMGL32qt+pqzAooKnT+UfnLAKQaa&#10;8FdeQ6AP2IMfnO0Ds9PJQOtk+pwhlnTa2DuuWuKElGooGxvGdu+NdYU8ubj+SbUWTYPBG0l6SBXN&#10;oE/OZFQjCmdFRVebZaPJjrm7hw/COnNzSTNmau+HEXzlrbCwGhrRpnR+PM0SR9FKFpjfMtF4GWps&#10;pMsKeKHqQfJX8OfV+Go1X83jURxNV6N4nGWj2/UyHk3X4ewym2TLZRb+cgDCOKlFUXDpMBzWQRj/&#10;25QMi8lf5ONC+DMla3xeUhI8LwP5B1SHX0SHs+HGwc/0RhWPMBpa+f0G+xiEWukflPSw21Jqvm+Z&#10;5pQ07ySM11UYx24ZohJfziJQ9Kllc2phModQKbWUeHFp/QLddlpUNWQKsflS3cJVLwWOjBtXX9Uw&#10;yHDtUMJNhliGretW5amOXk//DYvfAAAA//8DAFBLAwQUAAYACAAAACEATftmttoAAAADAQAADwAA&#10;AGRycy9kb3ducmV2LnhtbEyPQUvDQBCF74L/YRnBm93E0lJiNqUU9VQEW0G8TbPTJDQ7G7LbJP33&#10;jl708uDxhve+ydeTa9VAfWg8G0hnCSji0tuGKwMfh5eHFagQkS22nsnAlQKsi9ubHDPrR36nYR8r&#10;JSUcMjRQx9hlWoeyJodh5jtiyU6+dxjF9pW2PY5S7lr9mCRL7bBhWaixo21N5Xl/cQZeRxw38/R5&#10;2J1P2+vXYfH2uUvJmPu7afMEKtIU/47hB1/QoRCmo7+wDao1II/EX5VsuRB3NDBfJaCLXP9nL74B&#10;AAD//wMAUEsBAi0AFAAGAAgAAAAhALaDOJL+AAAA4QEAABMAAAAAAAAAAAAAAAAAAAAAAFtDb250&#10;ZW50X1R5cGVzXS54bWxQSwECLQAUAAYACAAAACEAOP0h/9YAAACUAQAACwAAAAAAAAAAAAAAAAAv&#10;AQAAX3JlbHMvLnJlbHNQSwECLQAUAAYACAAAACEAa2f2yOECAABjBgAADgAAAAAAAAAAAAAAAAAu&#10;AgAAZHJzL2Uyb0RvYy54bWxQSwECLQAUAAYACAAAACEATftmttoAAAADAQAADwAAAAAAAAAAAAAA&#10;AAA7BQAAZHJzL2Rvd25yZXYueG1sUEsFBgAAAAAEAAQA8wAAAEIGAAAAAA==&#10;">
                      <v:rect id="Rectangle 3" o:spid="_x0000_s1027" style="position:absolute;left:10;top:10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3" w:type="dxa"/>
          </w:tcPr>
          <w:p w:rsidR="000B181D" w:rsidRDefault="00CF181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  <w:p w:rsidR="000B181D" w:rsidRDefault="00CF181D">
            <w:pPr>
              <w:pStyle w:val="TableParagraph"/>
              <w:tabs>
                <w:tab w:val="left" w:pos="4827"/>
                <w:tab w:val="left" w:pos="8250"/>
              </w:tabs>
              <w:rPr>
                <w:sz w:val="28"/>
              </w:rPr>
            </w:pPr>
            <w:r>
              <w:rPr>
                <w:sz w:val="28"/>
              </w:rPr>
              <w:t>за период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B181D" w:rsidRDefault="000B181D">
      <w:pPr>
        <w:pStyle w:val="a3"/>
        <w:rPr>
          <w:sz w:val="20"/>
        </w:rPr>
      </w:pPr>
    </w:p>
    <w:p w:rsidR="000B181D" w:rsidRDefault="000B181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66"/>
        <w:gridCol w:w="5001"/>
      </w:tblGrid>
      <w:tr w:rsidR="000B181D">
        <w:trPr>
          <w:trHeight w:val="542"/>
        </w:trPr>
        <w:tc>
          <w:tcPr>
            <w:tcW w:w="4866" w:type="dxa"/>
          </w:tcPr>
          <w:p w:rsidR="000B181D" w:rsidRDefault="00CF181D">
            <w:pPr>
              <w:pStyle w:val="TableParagraph"/>
              <w:tabs>
                <w:tab w:val="left" w:pos="4340"/>
              </w:tabs>
              <w:spacing w:before="12"/>
              <w:ind w:left="2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5001" w:type="dxa"/>
          </w:tcPr>
          <w:p w:rsidR="000B181D" w:rsidRDefault="00CF181D">
            <w:pPr>
              <w:pStyle w:val="TableParagraph"/>
              <w:tabs>
                <w:tab w:val="left" w:pos="1875"/>
                <w:tab w:val="left" w:pos="4865"/>
              </w:tabs>
              <w:spacing w:before="12" w:line="299" w:lineRule="exact"/>
              <w:ind w:left="38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B181D" w:rsidRDefault="00CF181D">
            <w:pPr>
              <w:pStyle w:val="TableParagraph"/>
              <w:tabs>
                <w:tab w:val="left" w:pos="2561"/>
              </w:tabs>
              <w:spacing w:line="211" w:lineRule="exact"/>
              <w:ind w:left="654"/>
            </w:pPr>
            <w:r>
              <w:t>(подпись)</w:t>
            </w:r>
            <w:r>
              <w:tab/>
              <w:t>(ФИО</w:t>
            </w:r>
            <w:r>
              <w:rPr>
                <w:spacing w:val="-4"/>
              </w:rPr>
              <w:t xml:space="preserve"> </w:t>
            </w:r>
            <w:r>
              <w:t>заявителя)</w:t>
            </w:r>
          </w:p>
        </w:tc>
      </w:tr>
    </w:tbl>
    <w:p w:rsidR="00CF181D" w:rsidRDefault="00CF181D"/>
    <w:sectPr w:rsidR="00CF181D">
      <w:type w:val="continuous"/>
      <w:pgSz w:w="11910" w:h="16840"/>
      <w:pgMar w:top="136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1D"/>
    <w:rsid w:val="000B181D"/>
    <w:rsid w:val="005726DF"/>
    <w:rsid w:val="008610E3"/>
    <w:rsid w:val="00C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DAD4-9584-4622-9B27-23BD904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2022-10-13T05:52:00Z</dcterms:created>
  <dcterms:modified xsi:type="dcterms:W3CDTF">2022-10-13T05:52:00Z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